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718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La</w:t>
      </w:r>
      <w:r>
        <w:rPr>
          <w:b/>
          <w:color w:val="231F20"/>
          <w:spacing w:val="-1"/>
          <w:sz w:val="44"/>
        </w:rPr>
        <w:t> </w:t>
      </w:r>
      <w:r>
        <w:rPr>
          <w:b/>
          <w:color w:val="231F20"/>
          <w:sz w:val="44"/>
        </w:rPr>
        <w:t>Huahua</w:t>
      </w:r>
    </w:p>
    <w:p>
      <w:pPr>
        <w:spacing w:before="16"/>
        <w:ind w:left="3718" w:right="5016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7775" cy="443198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75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HGOSBT020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7256" w:right="0" w:firstLine="0"/>
        <w:jc w:val="left"/>
        <w:rPr>
          <w:sz w:val="24"/>
        </w:rPr>
      </w:pPr>
      <w:r>
        <w:rPr>
          <w:color w:val="231F20"/>
          <w:sz w:val="24"/>
        </w:rPr>
        <w:t>La Huahua: 130530027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8" w:right="5015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Huahua, </w:t>
      </w:r>
      <w:r>
        <w:rPr/>
        <w:t>del Municipio de San Bartolo Tutotepec, con clave INEGI </w:t>
      </w:r>
      <w:r>
        <w:rPr>
          <w:b/>
        </w:rPr>
        <w:t>130530027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4"/>
        </w:rPr>
        <w:t> </w:t>
      </w:r>
      <w:r>
        <w:rPr>
          <w:b/>
        </w:rPr>
        <w:t>HGOSBT020.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La Huahua,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80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 y las danzas típicas. También se constató que otras ceremonias y ritos agrícolas comienzan abandonarse porque la agricultura ha dado malos resultados en últimas fechas. De igual forma ya no se observa música, ni la elaboración de artesanías.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28" w:right="25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Huahua,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HGOSBT020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130530027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92.0%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Huahua,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HGOSBT020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130530027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42%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92.0%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6437,-1566l5274,-1566,5746,-687,6438,-1406,6437,-1566xm6141,-3564l4309,-1311,5274,-1566,6437,-1566,6431,-2898,6141,-3564xm4633,-6045l6141,-3564,7328,-2726,8878,-2591,7300,-3484,8985,-4155,8754,-4804,6896,-4804,6849,-6003,6141,-6003,4633,-6045xm3769,-4793l4720,-3859,3244,-3366,6141,-3564,3769,-4793xm8264,-5546l6896,-4804,8754,-4804,8720,-4900,8264,-5546xm6846,-6080l6141,-6003,6849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896,-4804,8264,-5546,8720,-4900,8985,-4155,7300,-3484,8878,-2591,7328,-2726,6141,-3564,6431,-2898,6438,-1406,5746,-687,5274,-1566,4309,-1311,6141,-3564,3244,-3366,4720,-3859,3769,-4793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3027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La Huahua,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HGOSBT020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130530027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2019-05-30T04:46:37Z</dcterms:created>
  <dcterms:modified xsi:type="dcterms:W3CDTF">2019-05-30T04:46:37Z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